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17B1CB" w14:textId="77777777" w:rsidR="005C510F" w:rsidRPr="00915A52" w:rsidRDefault="005C510F" w:rsidP="005C510F">
      <w:pPr>
        <w:jc w:val="center"/>
        <w:rPr>
          <w:rFonts w:ascii="Calibri" w:hAnsi="Calibri"/>
          <w:b/>
          <w:bCs/>
        </w:rPr>
      </w:pPr>
      <w:bookmarkStart w:id="0" w:name="_GoBack"/>
      <w:bookmarkEnd w:id="0"/>
      <w:r w:rsidRPr="00915A52">
        <w:rPr>
          <w:rFonts w:ascii="Calibri" w:hAnsi="Calibri"/>
          <w:b/>
          <w:bCs/>
        </w:rPr>
        <w:t>AVVISO INTERNO DI SELEZIONE PER CONFERIMENTO INCARICO DI PROGETTISTA</w:t>
      </w:r>
    </w:p>
    <w:p w14:paraId="7F0C9880" w14:textId="77777777" w:rsidR="005C510F" w:rsidRPr="00915A52" w:rsidRDefault="005C510F" w:rsidP="005C510F">
      <w:pPr>
        <w:widowControl w:val="0"/>
        <w:tabs>
          <w:tab w:val="left" w:pos="1246"/>
        </w:tabs>
        <w:autoSpaceDE w:val="0"/>
        <w:autoSpaceDN w:val="0"/>
        <w:spacing w:before="141" w:after="0" w:line="240" w:lineRule="auto"/>
        <w:ind w:left="1246" w:right="363" w:hanging="995"/>
        <w:jc w:val="center"/>
        <w:rPr>
          <w:rFonts w:ascii="Calibri" w:eastAsia="Calibri" w:hAnsi="Calibri" w:cs="Calibri"/>
          <w:b/>
          <w:bCs/>
          <w:lang w:eastAsia="it-IT" w:bidi="it-IT"/>
        </w:rPr>
      </w:pPr>
      <w:r w:rsidRPr="00915A52">
        <w:rPr>
          <w:rFonts w:cstheme="minorHAnsi"/>
          <w:b/>
          <w:bCs/>
          <w:sz w:val="24"/>
          <w:szCs w:val="24"/>
        </w:rPr>
        <w:t>PER LA REALIZZAZIONE DEL PON FESR SMART CLASS</w:t>
      </w:r>
    </w:p>
    <w:p w14:paraId="21436BF3" w14:textId="77777777" w:rsidR="005C510F" w:rsidRDefault="005C510F" w:rsidP="005C510F">
      <w:pPr>
        <w:widowControl w:val="0"/>
        <w:tabs>
          <w:tab w:val="left" w:pos="1246"/>
        </w:tabs>
        <w:autoSpaceDE w:val="0"/>
        <w:autoSpaceDN w:val="0"/>
        <w:spacing w:before="141" w:after="0" w:line="240" w:lineRule="auto"/>
        <w:ind w:left="1246" w:right="363" w:hanging="995"/>
        <w:jc w:val="right"/>
        <w:rPr>
          <w:rFonts w:ascii="Calibri" w:eastAsia="Calibri" w:hAnsi="Calibri" w:cs="Calibri"/>
          <w:lang w:eastAsia="it-IT" w:bidi="it-IT"/>
        </w:rPr>
      </w:pPr>
    </w:p>
    <w:p w14:paraId="7D1D7377" w14:textId="76750C5A" w:rsidR="005C510F" w:rsidRPr="00915A52" w:rsidRDefault="005C510F" w:rsidP="005C510F">
      <w:pPr>
        <w:widowControl w:val="0"/>
        <w:tabs>
          <w:tab w:val="left" w:pos="1246"/>
        </w:tabs>
        <w:autoSpaceDE w:val="0"/>
        <w:autoSpaceDN w:val="0"/>
        <w:spacing w:after="0" w:line="240" w:lineRule="auto"/>
        <w:jc w:val="both"/>
        <w:rPr>
          <w:rFonts w:ascii="Calibri" w:eastAsia="Calibri" w:hAnsi="Calibri" w:cs="Calibri"/>
          <w:b/>
          <w:bCs/>
          <w:lang w:eastAsia="it-IT" w:bidi="it-IT"/>
        </w:rPr>
      </w:pPr>
      <w:r w:rsidRPr="00843D13">
        <w:rPr>
          <w:rFonts w:ascii="Calibri" w:eastAsia="Calibri" w:hAnsi="Calibri" w:cs="Calibri"/>
          <w:b/>
          <w:bCs/>
          <w:lang w:eastAsia="it-IT" w:bidi="it-IT"/>
        </w:rPr>
        <w:t xml:space="preserve">Candidatura selezione interna per conferimento incarico di Progettista per la realizzazione </w:t>
      </w:r>
      <w:proofErr w:type="gramStart"/>
      <w:r w:rsidRPr="00915A52">
        <w:rPr>
          <w:rFonts w:ascii="Calibri" w:eastAsia="Calibri" w:hAnsi="Calibri" w:cs="Calibri"/>
          <w:b/>
          <w:bCs/>
          <w:lang w:eastAsia="it-IT" w:bidi="it-IT"/>
        </w:rPr>
        <w:t xml:space="preserve">del </w:t>
      </w:r>
      <w:r>
        <w:rPr>
          <w:rFonts w:ascii="Calibri" w:eastAsia="Calibri" w:hAnsi="Calibri" w:cs="Calibri"/>
          <w:b/>
          <w:bCs/>
          <w:lang w:eastAsia="it-IT" w:bidi="it-IT"/>
        </w:rPr>
        <w:t xml:space="preserve"> </w:t>
      </w:r>
      <w:r w:rsidRPr="00915A52">
        <w:rPr>
          <w:rFonts w:ascii="Calibri" w:eastAsia="Calibri" w:hAnsi="Calibri" w:cs="Calibri"/>
          <w:b/>
          <w:bCs/>
          <w:lang w:eastAsia="it-IT" w:bidi="it-IT"/>
        </w:rPr>
        <w:t>PON</w:t>
      </w:r>
      <w:proofErr w:type="gramEnd"/>
      <w:r>
        <w:rPr>
          <w:rFonts w:ascii="Calibri" w:eastAsia="Calibri" w:hAnsi="Calibri" w:cs="Calibri"/>
          <w:b/>
          <w:bCs/>
          <w:lang w:eastAsia="it-IT" w:bidi="it-IT"/>
        </w:rPr>
        <w:t xml:space="preserve"> </w:t>
      </w:r>
      <w:r w:rsidRPr="00915A52">
        <w:rPr>
          <w:rFonts w:ascii="Calibri" w:eastAsia="Calibri" w:hAnsi="Calibri" w:cs="Calibri"/>
          <w:b/>
          <w:bCs/>
          <w:lang w:eastAsia="it-IT" w:bidi="it-IT"/>
        </w:rPr>
        <w:t xml:space="preserve">FESR </w:t>
      </w:r>
      <w:r w:rsidRPr="00843D13">
        <w:rPr>
          <w:rFonts w:ascii="Calibri" w:eastAsia="Calibri" w:hAnsi="Calibri" w:cs="Calibri"/>
          <w:b/>
          <w:bCs/>
          <w:lang w:eastAsia="it-IT" w:bidi="it-IT"/>
        </w:rPr>
        <w:t>Smart</w:t>
      </w:r>
      <w:r w:rsidRPr="00843D13">
        <w:rPr>
          <w:rFonts w:ascii="Calibri" w:eastAsia="Calibri" w:hAnsi="Calibri" w:cs="Calibri"/>
          <w:b/>
          <w:bCs/>
          <w:spacing w:val="-3"/>
          <w:lang w:eastAsia="it-IT" w:bidi="it-IT"/>
        </w:rPr>
        <w:t xml:space="preserve"> </w:t>
      </w:r>
      <w:r w:rsidRPr="00843D13">
        <w:rPr>
          <w:rFonts w:ascii="Calibri" w:eastAsia="Calibri" w:hAnsi="Calibri" w:cs="Calibri"/>
          <w:b/>
          <w:bCs/>
          <w:lang w:eastAsia="it-IT" w:bidi="it-IT"/>
        </w:rPr>
        <w:t>Class.</w:t>
      </w:r>
      <w:r w:rsidRPr="00915A52">
        <w:rPr>
          <w:b/>
          <w:bCs/>
        </w:rPr>
        <w:t xml:space="preserve"> </w:t>
      </w:r>
      <w:r w:rsidRPr="00843D13">
        <w:rPr>
          <w:b/>
          <w:bCs/>
        </w:rPr>
        <w:t>Asse II – Azione 10.8.6 – Titolo “</w:t>
      </w:r>
      <w:r w:rsidRPr="00915A52">
        <w:rPr>
          <w:rFonts w:cstheme="minorHAnsi"/>
          <w:b/>
          <w:bCs/>
          <w:sz w:val="24"/>
          <w:szCs w:val="24"/>
        </w:rPr>
        <w:t xml:space="preserve">A new </w:t>
      </w:r>
      <w:proofErr w:type="spellStart"/>
      <w:r w:rsidRPr="00915A52">
        <w:rPr>
          <w:rFonts w:cstheme="minorHAnsi"/>
          <w:b/>
          <w:bCs/>
          <w:sz w:val="24"/>
          <w:szCs w:val="24"/>
        </w:rPr>
        <w:t>near</w:t>
      </w:r>
      <w:proofErr w:type="spellEnd"/>
      <w:r w:rsidRPr="00915A52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915A52">
        <w:rPr>
          <w:rFonts w:cstheme="minorHAnsi"/>
          <w:b/>
          <w:bCs/>
          <w:sz w:val="24"/>
          <w:szCs w:val="24"/>
        </w:rPr>
        <w:t>digit</w:t>
      </w:r>
      <w:proofErr w:type="spellEnd"/>
      <w:r w:rsidRPr="00915A52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915A52">
        <w:rPr>
          <w:rFonts w:cstheme="minorHAnsi"/>
          <w:b/>
          <w:bCs/>
          <w:sz w:val="24"/>
          <w:szCs w:val="24"/>
        </w:rPr>
        <w:t>school</w:t>
      </w:r>
      <w:proofErr w:type="spellEnd"/>
      <w:r w:rsidRPr="00843D13">
        <w:rPr>
          <w:b/>
          <w:bCs/>
        </w:rPr>
        <w:t>” –</w:t>
      </w:r>
      <w:r>
        <w:rPr>
          <w:b/>
          <w:bCs/>
        </w:rPr>
        <w:t xml:space="preserve"> </w:t>
      </w:r>
      <w:r w:rsidRPr="00195CC5">
        <w:rPr>
          <w:rFonts w:cstheme="minorHAnsi"/>
          <w:b/>
          <w:sz w:val="24"/>
          <w:szCs w:val="24"/>
        </w:rPr>
        <w:t>Codice identificativo del progetto: 10.8.6A-FESRPON-AB-2020-71   CUP: E72G0000660007</w:t>
      </w:r>
    </w:p>
    <w:p w14:paraId="013151CC" w14:textId="77777777" w:rsidR="005C510F" w:rsidRDefault="005C510F" w:rsidP="005C510F">
      <w:pPr>
        <w:jc w:val="center"/>
        <w:rPr>
          <w:b/>
          <w:bCs/>
          <w:sz w:val="24"/>
          <w:szCs w:val="24"/>
        </w:rPr>
      </w:pPr>
    </w:p>
    <w:p w14:paraId="2B7A05DD" w14:textId="1F44F491" w:rsidR="005C510F" w:rsidRDefault="005C510F" w:rsidP="005C510F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CANDIDATO: ……………………………………………………</w:t>
      </w:r>
    </w:p>
    <w:p w14:paraId="39A6E118" w14:textId="5C1BA446" w:rsidR="005C510F" w:rsidRDefault="005C510F" w:rsidP="005C510F">
      <w:pPr>
        <w:jc w:val="center"/>
        <w:rPr>
          <w:b/>
          <w:bCs/>
          <w:sz w:val="24"/>
          <w:szCs w:val="24"/>
        </w:rPr>
      </w:pPr>
      <w:r w:rsidRPr="005C510F">
        <w:rPr>
          <w:b/>
          <w:bCs/>
          <w:sz w:val="24"/>
          <w:szCs w:val="24"/>
        </w:rPr>
        <w:t>GRIGLIA DI VALUTAZIONE</w:t>
      </w:r>
    </w:p>
    <w:p w14:paraId="40CC8FFB" w14:textId="77777777" w:rsidR="005C510F" w:rsidRPr="005C510F" w:rsidRDefault="005C510F" w:rsidP="005C510F">
      <w:pPr>
        <w:jc w:val="center"/>
        <w:rPr>
          <w:b/>
          <w:bCs/>
          <w:sz w:val="24"/>
          <w:szCs w:val="24"/>
        </w:rPr>
      </w:pPr>
    </w:p>
    <w:tbl>
      <w:tblPr>
        <w:tblW w:w="1347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727"/>
        <w:gridCol w:w="1916"/>
        <w:gridCol w:w="1916"/>
        <w:gridCol w:w="1916"/>
      </w:tblGrid>
      <w:tr w:rsidR="005C510F" w:rsidRPr="00A35213" w14:paraId="612D4F0B" w14:textId="38955976" w:rsidTr="005C510F">
        <w:trPr>
          <w:jc w:val="center"/>
        </w:trPr>
        <w:tc>
          <w:tcPr>
            <w:tcW w:w="96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332D49" w14:textId="77777777" w:rsidR="005C510F" w:rsidRPr="00115B1B" w:rsidRDefault="005C510F" w:rsidP="00F067A4">
            <w:pPr>
              <w:jc w:val="center"/>
              <w:rPr>
                <w:b/>
              </w:rPr>
            </w:pPr>
            <w:r w:rsidRPr="00115B1B">
              <w:rPr>
                <w:b/>
              </w:rPr>
              <w:t>CRITERI PER L'INDIVIDUAZIONE DEL PROGETTISTA</w:t>
            </w:r>
          </w:p>
          <w:p w14:paraId="265D37AA" w14:textId="77777777" w:rsidR="005C510F" w:rsidRPr="00A35213" w:rsidRDefault="005C510F" w:rsidP="00F067A4">
            <w:pPr>
              <w:jc w:val="center"/>
              <w:rPr>
                <w:bCs/>
              </w:rPr>
            </w:pPr>
            <w:r w:rsidRPr="00A35213">
              <w:rPr>
                <w:bCs/>
              </w:rPr>
              <w:t>approvati dal Collegio dei Docenti del</w:t>
            </w:r>
            <w:r>
              <w:rPr>
                <w:bCs/>
              </w:rPr>
              <w:t xml:space="preserve"> 15/02/2019</w:t>
            </w:r>
            <w:r w:rsidRPr="00A35213">
              <w:rPr>
                <w:bCs/>
              </w:rPr>
              <w:t xml:space="preserve"> e dal Consiglio d’Istituto del 16 aprile 2019</w:t>
            </w:r>
          </w:p>
        </w:tc>
        <w:tc>
          <w:tcPr>
            <w:tcW w:w="1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51DE9A" w14:textId="4686B4A4" w:rsidR="005C510F" w:rsidRPr="00115B1B" w:rsidRDefault="005C510F" w:rsidP="00F067A4">
            <w:pPr>
              <w:jc w:val="center"/>
              <w:rPr>
                <w:b/>
              </w:rPr>
            </w:pPr>
            <w:r>
              <w:rPr>
                <w:b/>
              </w:rPr>
              <w:t>Punteggio (da compilare a cura del candidato</w:t>
            </w:r>
          </w:p>
        </w:tc>
        <w:tc>
          <w:tcPr>
            <w:tcW w:w="19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95E32D" w14:textId="5E8C04B5" w:rsidR="005C510F" w:rsidRPr="00115B1B" w:rsidRDefault="005C510F" w:rsidP="00F067A4">
            <w:pPr>
              <w:jc w:val="center"/>
              <w:rPr>
                <w:b/>
              </w:rPr>
            </w:pPr>
            <w:r>
              <w:rPr>
                <w:b/>
              </w:rPr>
              <w:t>Punteggio (riservato alla Commissione)</w:t>
            </w:r>
          </w:p>
        </w:tc>
      </w:tr>
      <w:tr w:rsidR="005C510F" w:rsidRPr="00115B1B" w14:paraId="295C2DCF" w14:textId="153910FD" w:rsidTr="005C510F">
        <w:trPr>
          <w:jc w:val="center"/>
        </w:trPr>
        <w:tc>
          <w:tcPr>
            <w:tcW w:w="77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3E547B" w14:textId="77777777" w:rsidR="005C510F" w:rsidRPr="00115B1B" w:rsidRDefault="005C510F" w:rsidP="00F067A4">
            <w:pPr>
              <w:rPr>
                <w:b/>
                <w:bCs/>
              </w:rPr>
            </w:pPr>
            <w:r w:rsidRPr="00115B1B">
              <w:rPr>
                <w:b/>
                <w:bCs/>
              </w:rPr>
              <w:t>TITOLI</w:t>
            </w:r>
          </w:p>
        </w:tc>
        <w:tc>
          <w:tcPr>
            <w:tcW w:w="19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3BB359" w14:textId="2E786B6A" w:rsidR="005C510F" w:rsidRPr="00115B1B" w:rsidRDefault="005C510F" w:rsidP="00F067A4">
            <w:pPr>
              <w:rPr>
                <w:b/>
                <w:bCs/>
              </w:rPr>
            </w:pPr>
            <w:r w:rsidRPr="00115B1B">
              <w:rPr>
                <w:b/>
                <w:bCs/>
              </w:rPr>
              <w:t>PUNTI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max</w:t>
            </w:r>
            <w:proofErr w:type="spellEnd"/>
          </w:p>
        </w:tc>
        <w:tc>
          <w:tcPr>
            <w:tcW w:w="19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B85F23" w14:textId="77777777" w:rsidR="005C510F" w:rsidRPr="00115B1B" w:rsidRDefault="005C510F" w:rsidP="00F067A4">
            <w:pPr>
              <w:rPr>
                <w:b/>
                <w:bCs/>
              </w:rPr>
            </w:pPr>
          </w:p>
        </w:tc>
        <w:tc>
          <w:tcPr>
            <w:tcW w:w="19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4D7301" w14:textId="77777777" w:rsidR="005C510F" w:rsidRPr="00115B1B" w:rsidRDefault="005C510F" w:rsidP="00F067A4">
            <w:pPr>
              <w:rPr>
                <w:b/>
                <w:bCs/>
              </w:rPr>
            </w:pPr>
          </w:p>
        </w:tc>
      </w:tr>
      <w:tr w:rsidR="005C510F" w:rsidRPr="00A35213" w14:paraId="1D15861E" w14:textId="3B41D6F0" w:rsidTr="005C510F">
        <w:trPr>
          <w:jc w:val="center"/>
        </w:trPr>
        <w:tc>
          <w:tcPr>
            <w:tcW w:w="77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5614D2" w14:textId="77777777" w:rsidR="005C510F" w:rsidRPr="00A35213" w:rsidRDefault="005C510F" w:rsidP="00F067A4">
            <w:r w:rsidRPr="00A35213">
              <w:t>Laurea vecchio ordinamento o Laurea specialistica nuovo ordinamento</w:t>
            </w:r>
          </w:p>
        </w:tc>
        <w:tc>
          <w:tcPr>
            <w:tcW w:w="19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69A617" w14:textId="77777777" w:rsidR="005C510F" w:rsidRPr="00A35213" w:rsidRDefault="005C510F" w:rsidP="00F067A4">
            <w:r w:rsidRPr="00A35213">
              <w:t>10</w:t>
            </w:r>
          </w:p>
        </w:tc>
        <w:tc>
          <w:tcPr>
            <w:tcW w:w="19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F5D131" w14:textId="77777777" w:rsidR="005C510F" w:rsidRPr="00A35213" w:rsidRDefault="005C510F" w:rsidP="00F067A4"/>
        </w:tc>
        <w:tc>
          <w:tcPr>
            <w:tcW w:w="19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DF8C67" w14:textId="77777777" w:rsidR="005C510F" w:rsidRPr="00A35213" w:rsidRDefault="005C510F" w:rsidP="00F067A4"/>
        </w:tc>
      </w:tr>
      <w:tr w:rsidR="005C510F" w:rsidRPr="00A35213" w14:paraId="4362583C" w14:textId="061A35BF" w:rsidTr="005C510F">
        <w:trPr>
          <w:jc w:val="center"/>
        </w:trPr>
        <w:tc>
          <w:tcPr>
            <w:tcW w:w="77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C6E47E" w14:textId="77777777" w:rsidR="005C510F" w:rsidRPr="00A35213" w:rsidRDefault="005C510F" w:rsidP="00F067A4">
            <w:r w:rsidRPr="00A35213">
              <w:t>Esami specifici in informatica e/o project management</w:t>
            </w:r>
          </w:p>
        </w:tc>
        <w:tc>
          <w:tcPr>
            <w:tcW w:w="19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38AD6F" w14:textId="77777777" w:rsidR="005C510F" w:rsidRPr="00A35213" w:rsidRDefault="005C510F" w:rsidP="00F067A4">
            <w:r w:rsidRPr="00A35213">
              <w:t>5</w:t>
            </w:r>
          </w:p>
        </w:tc>
        <w:tc>
          <w:tcPr>
            <w:tcW w:w="19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58AF9C" w14:textId="77777777" w:rsidR="005C510F" w:rsidRPr="00A35213" w:rsidRDefault="005C510F" w:rsidP="00F067A4"/>
        </w:tc>
        <w:tc>
          <w:tcPr>
            <w:tcW w:w="19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8C8A33" w14:textId="77777777" w:rsidR="005C510F" w:rsidRPr="00A35213" w:rsidRDefault="005C510F" w:rsidP="00F067A4"/>
        </w:tc>
      </w:tr>
      <w:tr w:rsidR="005C510F" w:rsidRPr="00A35213" w14:paraId="2A788DBC" w14:textId="489E87A4" w:rsidTr="005C510F">
        <w:trPr>
          <w:jc w:val="center"/>
        </w:trPr>
        <w:tc>
          <w:tcPr>
            <w:tcW w:w="77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DFD8A1" w14:textId="77777777" w:rsidR="005C510F" w:rsidRPr="00A35213" w:rsidRDefault="005C510F" w:rsidP="00F067A4">
            <w:r w:rsidRPr="00A35213">
              <w:t>Incarico di responsabile laboratorio di informatica</w:t>
            </w:r>
          </w:p>
        </w:tc>
        <w:tc>
          <w:tcPr>
            <w:tcW w:w="19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86625E" w14:textId="77777777" w:rsidR="005C510F" w:rsidRPr="00A35213" w:rsidRDefault="005C510F" w:rsidP="00F067A4">
            <w:r w:rsidRPr="00A35213">
              <w:t>5</w:t>
            </w:r>
          </w:p>
        </w:tc>
        <w:tc>
          <w:tcPr>
            <w:tcW w:w="19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B4838B" w14:textId="77777777" w:rsidR="005C510F" w:rsidRPr="00A35213" w:rsidRDefault="005C510F" w:rsidP="00F067A4"/>
        </w:tc>
        <w:tc>
          <w:tcPr>
            <w:tcW w:w="19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C67280" w14:textId="77777777" w:rsidR="005C510F" w:rsidRPr="00A35213" w:rsidRDefault="005C510F" w:rsidP="00F067A4"/>
        </w:tc>
      </w:tr>
      <w:tr w:rsidR="005C510F" w:rsidRPr="00A35213" w14:paraId="12C43FC2" w14:textId="4C235CC2" w:rsidTr="005C510F">
        <w:trPr>
          <w:jc w:val="center"/>
        </w:trPr>
        <w:tc>
          <w:tcPr>
            <w:tcW w:w="77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E23A1D" w14:textId="77777777" w:rsidR="005C510F" w:rsidRPr="00A35213" w:rsidRDefault="005C510F" w:rsidP="00F067A4">
            <w:r w:rsidRPr="00A35213">
              <w:t>Conoscenza delle piattaforme informatiche del MIUR per gestione progetti PON</w:t>
            </w:r>
          </w:p>
        </w:tc>
        <w:tc>
          <w:tcPr>
            <w:tcW w:w="19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DC5C0E" w14:textId="77777777" w:rsidR="005C510F" w:rsidRPr="00A35213" w:rsidRDefault="005C510F" w:rsidP="00F067A4">
            <w:r w:rsidRPr="00A35213">
              <w:t>2</w:t>
            </w:r>
          </w:p>
        </w:tc>
        <w:tc>
          <w:tcPr>
            <w:tcW w:w="19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B932AA" w14:textId="77777777" w:rsidR="005C510F" w:rsidRPr="00A35213" w:rsidRDefault="005C510F" w:rsidP="00F067A4"/>
        </w:tc>
        <w:tc>
          <w:tcPr>
            <w:tcW w:w="19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AA6A87" w14:textId="77777777" w:rsidR="005C510F" w:rsidRPr="00A35213" w:rsidRDefault="005C510F" w:rsidP="00F067A4"/>
        </w:tc>
      </w:tr>
      <w:tr w:rsidR="005C510F" w:rsidRPr="00A35213" w14:paraId="1B80E9E1" w14:textId="3BC56DAC" w:rsidTr="005C510F">
        <w:trPr>
          <w:jc w:val="center"/>
        </w:trPr>
        <w:tc>
          <w:tcPr>
            <w:tcW w:w="772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CEB193" w14:textId="77777777" w:rsidR="005C510F" w:rsidRPr="00A35213" w:rsidRDefault="005C510F" w:rsidP="00F067A4">
            <w:r w:rsidRPr="00A35213">
              <w:t xml:space="preserve">Esperienza di docenza in corsi di formazione attinenti alla disciplina Informatica (1 punto per ogni esperienza – fino ad un </w:t>
            </w:r>
            <w:proofErr w:type="spellStart"/>
            <w:r w:rsidRPr="00A35213">
              <w:t>max</w:t>
            </w:r>
            <w:proofErr w:type="spellEnd"/>
            <w:r w:rsidRPr="00A35213">
              <w:t xml:space="preserve"> di 3 punti)</w:t>
            </w:r>
          </w:p>
        </w:tc>
        <w:tc>
          <w:tcPr>
            <w:tcW w:w="19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7EFB71" w14:textId="77777777" w:rsidR="005C510F" w:rsidRPr="00A35213" w:rsidRDefault="005C510F" w:rsidP="00F067A4">
            <w:r w:rsidRPr="00A35213">
              <w:t>3</w:t>
            </w:r>
          </w:p>
        </w:tc>
        <w:tc>
          <w:tcPr>
            <w:tcW w:w="19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DA6020" w14:textId="77777777" w:rsidR="005C510F" w:rsidRPr="00A35213" w:rsidRDefault="005C510F" w:rsidP="00F067A4"/>
        </w:tc>
        <w:tc>
          <w:tcPr>
            <w:tcW w:w="19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0D34E8" w14:textId="77777777" w:rsidR="005C510F" w:rsidRPr="00A35213" w:rsidRDefault="005C510F" w:rsidP="00F067A4"/>
        </w:tc>
      </w:tr>
    </w:tbl>
    <w:p w14:paraId="26B57EA0" w14:textId="13B4A4E8" w:rsidR="000F0A9E" w:rsidRDefault="000F0A9E"/>
    <w:p w14:paraId="32E24D3D" w14:textId="77777777" w:rsidR="005C510F" w:rsidRDefault="005C510F" w:rsidP="005C510F">
      <w:pPr>
        <w:widowControl w:val="0"/>
        <w:tabs>
          <w:tab w:val="left" w:pos="2845"/>
          <w:tab w:val="left" w:pos="7355"/>
        </w:tabs>
        <w:autoSpaceDE w:val="0"/>
        <w:autoSpaceDN w:val="0"/>
        <w:spacing w:before="59" w:after="0" w:line="240" w:lineRule="auto"/>
        <w:ind w:left="252"/>
        <w:rPr>
          <w:rFonts w:ascii="Calibri" w:eastAsia="Calibri" w:hAnsi="Calibri" w:cs="Calibri"/>
          <w:lang w:eastAsia="it-IT" w:bidi="it-IT"/>
        </w:rPr>
      </w:pPr>
      <w:r w:rsidRPr="00843D13">
        <w:rPr>
          <w:rFonts w:ascii="Calibri" w:eastAsia="Calibri" w:hAnsi="Calibri" w:cs="Calibri"/>
          <w:lang w:eastAsia="it-IT" w:bidi="it-IT"/>
        </w:rPr>
        <w:t>Luogo e data,</w:t>
      </w:r>
      <w:r w:rsidRPr="00843D13">
        <w:rPr>
          <w:rFonts w:ascii="Calibri" w:eastAsia="Calibri" w:hAnsi="Calibri" w:cs="Calibri"/>
          <w:u w:val="single"/>
          <w:lang w:eastAsia="it-IT" w:bidi="it-IT"/>
        </w:rPr>
        <w:t xml:space="preserve"> </w:t>
      </w:r>
      <w:r w:rsidRPr="00843D13">
        <w:rPr>
          <w:rFonts w:ascii="Times New Roman" w:eastAsia="Calibri" w:hAnsi="Calibri" w:cs="Calibri"/>
          <w:u w:val="single"/>
          <w:lang w:eastAsia="it-IT" w:bidi="it-IT"/>
        </w:rPr>
        <w:tab/>
      </w:r>
      <w:r w:rsidRPr="00843D13">
        <w:rPr>
          <w:rFonts w:ascii="Times New Roman" w:eastAsia="Calibri" w:hAnsi="Calibri" w:cs="Calibri"/>
          <w:lang w:eastAsia="it-IT" w:bidi="it-IT"/>
        </w:rPr>
        <w:tab/>
      </w:r>
      <w:r w:rsidRPr="00843D13">
        <w:rPr>
          <w:rFonts w:ascii="Calibri" w:eastAsia="Calibri" w:hAnsi="Calibri" w:cs="Calibri"/>
          <w:lang w:eastAsia="it-IT" w:bidi="it-IT"/>
        </w:rPr>
        <w:t>FIRMA</w:t>
      </w:r>
    </w:p>
    <w:p w14:paraId="14270B59" w14:textId="77777777" w:rsidR="005C510F" w:rsidRDefault="005C510F"/>
    <w:sectPr w:rsidR="005C510F" w:rsidSect="005C510F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10F"/>
    <w:rsid w:val="000F0A9E"/>
    <w:rsid w:val="005C510F"/>
    <w:rsid w:val="00EC5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4BB37"/>
  <w15:chartTrackingRefBased/>
  <w15:docId w15:val="{3B7E91BD-2C0D-40B2-90F6-6A8529731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C510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Irma  D'Amico</dc:creator>
  <cp:keywords/>
  <dc:description/>
  <cp:lastModifiedBy>Utente Principale</cp:lastModifiedBy>
  <cp:revision>2</cp:revision>
  <dcterms:created xsi:type="dcterms:W3CDTF">2020-05-16T16:31:00Z</dcterms:created>
  <dcterms:modified xsi:type="dcterms:W3CDTF">2020-05-16T16:31:00Z</dcterms:modified>
</cp:coreProperties>
</file>